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E0" w:rsidRDefault="007325E0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1006F" w:rsidRDefault="0091006F" w:rsidP="00F01F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2461F" w:rsidRDefault="00F01FA5" w:rsidP="00EF530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C13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Протокол  </w:t>
      </w:r>
    </w:p>
    <w:p w:rsidR="00F01FA5" w:rsidRPr="009C1380" w:rsidRDefault="006B1F29" w:rsidP="00EF530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C13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</w:t>
      </w:r>
      <w:r w:rsidR="00F01FA5" w:rsidRPr="009C13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роведени</w:t>
      </w:r>
      <w:r w:rsidR="0062461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я</w:t>
      </w:r>
      <w:r w:rsidR="00F01FA5" w:rsidRPr="009C138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публичных слушаний</w:t>
      </w:r>
    </w:p>
    <w:p w:rsidR="007D4EBD" w:rsidRPr="009C1380" w:rsidRDefault="005B17DE" w:rsidP="00EF53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9C13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</w:t>
      </w:r>
      <w:r w:rsidR="0062461F" w:rsidRPr="0062461F">
        <w:t xml:space="preserve"> </w:t>
      </w:r>
      <w:r w:rsidR="0062461F" w:rsidRPr="006246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рассмотрению  проекта бюджета городского поселения «Рабочий поселок Чегдомын» за 201</w:t>
      </w:r>
      <w:r w:rsidR="002171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8</w:t>
      </w:r>
      <w:r w:rsidR="0062461F" w:rsidRPr="006246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-20</w:t>
      </w:r>
      <w:r w:rsidR="002171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20</w:t>
      </w:r>
      <w:r w:rsidR="0062461F" w:rsidRPr="006246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гг</w:t>
      </w:r>
      <w:r w:rsidR="00F40F54" w:rsidRPr="009C13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6B1F29" w:rsidRPr="009C1380" w:rsidRDefault="006B1F29" w:rsidP="009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6B1F29" w:rsidRPr="009C1380" w:rsidRDefault="002171B6" w:rsidP="009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27</w:t>
      </w:r>
      <w:r w:rsidR="0062461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.12</w:t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7</w:t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г.</w:t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</w:r>
      <w:r w:rsidR="006B1F29" w:rsidRPr="009C13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ab/>
        <w:t>п. Чегдомын</w:t>
      </w:r>
    </w:p>
    <w:p w:rsidR="00F40F54" w:rsidRPr="009C1380" w:rsidRDefault="00F40F54" w:rsidP="009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9301E6" w:rsidRPr="009C1380" w:rsidRDefault="009301E6" w:rsidP="009C1380">
      <w:pPr>
        <w:shd w:val="clear" w:color="auto" w:fill="FFFFFF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F54" w:rsidRPr="009C1380" w:rsidRDefault="00F40F54" w:rsidP="009C13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Дата проведения публичных слушаний – </w:t>
      </w:r>
      <w:r w:rsidR="002171B6">
        <w:rPr>
          <w:rFonts w:ascii="Times New Roman" w:eastAsia="MS Mincho" w:hAnsi="Times New Roman" w:cs="Times New Roman"/>
          <w:sz w:val="28"/>
          <w:szCs w:val="28"/>
        </w:rPr>
        <w:t>27.12</w:t>
      </w:r>
      <w:r w:rsidRPr="009C1380">
        <w:rPr>
          <w:rFonts w:ascii="Times New Roman" w:eastAsia="MS Mincho" w:hAnsi="Times New Roman" w:cs="Times New Roman"/>
          <w:sz w:val="28"/>
          <w:szCs w:val="28"/>
        </w:rPr>
        <w:t>.201</w:t>
      </w:r>
      <w:r w:rsidR="002171B6">
        <w:rPr>
          <w:rFonts w:ascii="Times New Roman" w:eastAsia="MS Mincho" w:hAnsi="Times New Roman" w:cs="Times New Roman"/>
          <w:sz w:val="28"/>
          <w:szCs w:val="28"/>
        </w:rPr>
        <w:t>7</w:t>
      </w:r>
      <w:r w:rsidR="00D86E34" w:rsidRPr="009C1380">
        <w:rPr>
          <w:rFonts w:ascii="Times New Roman" w:eastAsia="MS Mincho" w:hAnsi="Times New Roman" w:cs="Times New Roman"/>
          <w:sz w:val="28"/>
          <w:szCs w:val="28"/>
        </w:rPr>
        <w:t xml:space="preserve"> г</w:t>
      </w: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F40F54" w:rsidRPr="009C1380" w:rsidRDefault="00F40F54" w:rsidP="009C13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 w:rsidR="0029626E" w:rsidRPr="009C1380">
        <w:rPr>
          <w:rFonts w:ascii="Times New Roman" w:eastAsia="MS Mincho" w:hAnsi="Times New Roman" w:cs="Times New Roman"/>
          <w:sz w:val="28"/>
          <w:szCs w:val="28"/>
        </w:rPr>
        <w:t>8</w:t>
      </w:r>
      <w:r w:rsidRPr="009C1380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9C1380">
        <w:rPr>
          <w:rFonts w:ascii="Times New Roman" w:hAnsi="Times New Roman" w:cs="Times New Roman"/>
          <w:sz w:val="28"/>
          <w:szCs w:val="28"/>
        </w:rPr>
        <w:t>.</w:t>
      </w:r>
    </w:p>
    <w:p w:rsidR="00F40F54" w:rsidRPr="009C1380" w:rsidRDefault="00F40F5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Инициатор проведения слушаний – </w:t>
      </w:r>
      <w:proofErr w:type="spellStart"/>
      <w:r w:rsidR="000453AA" w:rsidRPr="009C138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453AA" w:rsidRPr="009C1380">
        <w:rPr>
          <w:rFonts w:ascii="Times New Roman" w:hAnsi="Times New Roman" w:cs="Times New Roman"/>
          <w:sz w:val="28"/>
          <w:szCs w:val="28"/>
        </w:rPr>
        <w:t xml:space="preserve">. </w:t>
      </w:r>
      <w:r w:rsidR="00414E6A" w:rsidRPr="009C1380">
        <w:rPr>
          <w:rFonts w:ascii="Times New Roman" w:hAnsi="Times New Roman" w:cs="Times New Roman"/>
          <w:sz w:val="28"/>
          <w:szCs w:val="28"/>
        </w:rPr>
        <w:t>глав</w:t>
      </w:r>
      <w:r w:rsidR="000453AA" w:rsidRPr="009C1380">
        <w:rPr>
          <w:rFonts w:ascii="Times New Roman" w:hAnsi="Times New Roman" w:cs="Times New Roman"/>
          <w:sz w:val="28"/>
          <w:szCs w:val="28"/>
        </w:rPr>
        <w:t>ы</w:t>
      </w:r>
      <w:r w:rsidR="00414E6A" w:rsidRPr="009C1380">
        <w:rPr>
          <w:rFonts w:ascii="Times New Roman" w:hAnsi="Times New Roman" w:cs="Times New Roman"/>
          <w:sz w:val="28"/>
          <w:szCs w:val="28"/>
        </w:rPr>
        <w:t xml:space="preserve"> </w:t>
      </w:r>
      <w:r w:rsidRPr="009C1380">
        <w:rPr>
          <w:rFonts w:ascii="Times New Roman" w:hAnsi="Times New Roman" w:cs="Times New Roman"/>
          <w:sz w:val="28"/>
          <w:szCs w:val="28"/>
        </w:rPr>
        <w:t>администраци</w:t>
      </w:r>
      <w:r w:rsidR="00414E6A" w:rsidRPr="009C1380">
        <w:rPr>
          <w:rFonts w:ascii="Times New Roman" w:hAnsi="Times New Roman" w:cs="Times New Roman"/>
          <w:sz w:val="28"/>
          <w:szCs w:val="28"/>
        </w:rPr>
        <w:t>и</w:t>
      </w:r>
      <w:r w:rsidRPr="009C1380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="00D86E34" w:rsidRPr="009C1380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="000453AA" w:rsidRPr="009C1380">
        <w:rPr>
          <w:rFonts w:ascii="Times New Roman" w:hAnsi="Times New Roman" w:cs="Times New Roman"/>
          <w:sz w:val="28"/>
          <w:szCs w:val="28"/>
        </w:rPr>
        <w:t xml:space="preserve"> Ферапонтов В.Г</w:t>
      </w:r>
      <w:r w:rsidRPr="009C1380">
        <w:rPr>
          <w:rFonts w:ascii="Times New Roman" w:hAnsi="Times New Roman" w:cs="Times New Roman"/>
          <w:sz w:val="28"/>
          <w:szCs w:val="28"/>
        </w:rPr>
        <w:t>.</w:t>
      </w:r>
    </w:p>
    <w:p w:rsidR="00D86E34" w:rsidRPr="009C1380" w:rsidRDefault="00F40F5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</w:t>
      </w:r>
      <w:r w:rsidR="00AD48B9" w:rsidRPr="009C1380">
        <w:rPr>
          <w:rFonts w:ascii="Times New Roman" w:hAnsi="Times New Roman" w:cs="Times New Roman"/>
          <w:sz w:val="28"/>
          <w:szCs w:val="28"/>
        </w:rPr>
        <w:t>ый</w:t>
      </w:r>
      <w:r w:rsidRPr="009C1380">
        <w:rPr>
          <w:rFonts w:ascii="Times New Roman" w:hAnsi="Times New Roman" w:cs="Times New Roman"/>
          <w:sz w:val="28"/>
          <w:szCs w:val="28"/>
        </w:rPr>
        <w:t xml:space="preserve"> зал администрации городского поселения «Рабочий поселок Чегдомын»,</w:t>
      </w:r>
      <w:r w:rsidR="00D86E34" w:rsidRPr="009C138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D86E34" w:rsidRPr="009C138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86E34" w:rsidRPr="009C1380">
        <w:rPr>
          <w:rFonts w:ascii="Times New Roman" w:hAnsi="Times New Roman" w:cs="Times New Roman"/>
          <w:sz w:val="28"/>
          <w:szCs w:val="28"/>
        </w:rPr>
        <w:t xml:space="preserve">егдомын, </w:t>
      </w:r>
      <w:r w:rsidR="00B639EA" w:rsidRPr="009C1380">
        <w:rPr>
          <w:rFonts w:ascii="Times New Roman" w:hAnsi="Times New Roman" w:cs="Times New Roman"/>
          <w:sz w:val="28"/>
          <w:szCs w:val="28"/>
        </w:rPr>
        <w:t>ул.60 лет Октября,4</w:t>
      </w:r>
      <w:r w:rsidR="00D86E34" w:rsidRPr="009C1380">
        <w:rPr>
          <w:rFonts w:ascii="Times New Roman" w:hAnsi="Times New Roman" w:cs="Times New Roman"/>
          <w:sz w:val="28"/>
          <w:szCs w:val="28"/>
        </w:rPr>
        <w:t>.</w:t>
      </w:r>
    </w:p>
    <w:p w:rsidR="00F40F54" w:rsidRPr="009C1380" w:rsidRDefault="00F40F5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E" w:rsidRPr="009C1380" w:rsidRDefault="003833DE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48B9" w:rsidRPr="009C1380">
        <w:rPr>
          <w:rFonts w:ascii="Times New Roman" w:hAnsi="Times New Roman" w:cs="Times New Roman"/>
          <w:sz w:val="28"/>
          <w:szCs w:val="28"/>
        </w:rPr>
        <w:t>слушаний</w:t>
      </w:r>
      <w:r w:rsidRPr="009C1380">
        <w:rPr>
          <w:rFonts w:ascii="Times New Roman" w:hAnsi="Times New Roman" w:cs="Times New Roman"/>
          <w:sz w:val="28"/>
          <w:szCs w:val="28"/>
        </w:rPr>
        <w:t xml:space="preserve">: </w:t>
      </w:r>
      <w:r w:rsidR="00A91C2D" w:rsidRPr="009C1380">
        <w:rPr>
          <w:rFonts w:ascii="Times New Roman" w:hAnsi="Times New Roman" w:cs="Times New Roman"/>
          <w:sz w:val="28"/>
          <w:szCs w:val="28"/>
        </w:rPr>
        <w:t>Ферапонтов В.Г.</w:t>
      </w:r>
      <w:r w:rsidRPr="009C1380">
        <w:rPr>
          <w:rFonts w:ascii="Times New Roman" w:hAnsi="Times New Roman" w:cs="Times New Roman"/>
          <w:sz w:val="28"/>
          <w:szCs w:val="28"/>
        </w:rPr>
        <w:t xml:space="preserve"> </w:t>
      </w:r>
      <w:r w:rsidR="000E0F1F" w:rsidRPr="009C1380">
        <w:rPr>
          <w:rFonts w:ascii="Times New Roman" w:hAnsi="Times New Roman" w:cs="Times New Roman"/>
          <w:sz w:val="28"/>
          <w:szCs w:val="28"/>
        </w:rPr>
        <w:t>–</w:t>
      </w:r>
      <w:r w:rsidR="000453AA" w:rsidRPr="009C1380">
        <w:rPr>
          <w:rFonts w:ascii="Times New Roman" w:hAnsi="Times New Roman" w:cs="Times New Roman"/>
          <w:sz w:val="28"/>
          <w:szCs w:val="28"/>
        </w:rPr>
        <w:t xml:space="preserve">и.о. </w:t>
      </w:r>
      <w:r w:rsidR="00233FD4" w:rsidRPr="009C138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A3884" w:rsidRPr="009C13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F1F" w:rsidRPr="009C1380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</w:t>
      </w:r>
      <w:r w:rsidR="004C6692" w:rsidRPr="009C1380">
        <w:rPr>
          <w:rFonts w:ascii="Times New Roman" w:hAnsi="Times New Roman" w:cs="Times New Roman"/>
          <w:sz w:val="28"/>
          <w:szCs w:val="28"/>
        </w:rPr>
        <w:t>»</w:t>
      </w:r>
      <w:r w:rsidR="000E0F1F" w:rsidRPr="009C1380">
        <w:rPr>
          <w:rFonts w:ascii="Times New Roman" w:hAnsi="Times New Roman" w:cs="Times New Roman"/>
          <w:sz w:val="28"/>
          <w:szCs w:val="28"/>
        </w:rPr>
        <w:t>.</w:t>
      </w:r>
      <w:r w:rsidRPr="009C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92" w:rsidRPr="009C1380" w:rsidRDefault="004C6692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D48B9" w:rsidRPr="009C1380">
        <w:rPr>
          <w:rFonts w:ascii="Times New Roman" w:hAnsi="Times New Roman" w:cs="Times New Roman"/>
          <w:sz w:val="28"/>
          <w:szCs w:val="28"/>
        </w:rPr>
        <w:t>слушаний</w:t>
      </w:r>
      <w:r w:rsidRPr="009C1380">
        <w:rPr>
          <w:rFonts w:ascii="Times New Roman" w:hAnsi="Times New Roman" w:cs="Times New Roman"/>
          <w:sz w:val="28"/>
          <w:szCs w:val="28"/>
        </w:rPr>
        <w:t>:</w:t>
      </w:r>
      <w:r w:rsidR="000345C3" w:rsidRPr="009C1380">
        <w:rPr>
          <w:rFonts w:ascii="Times New Roman" w:hAnsi="Times New Roman" w:cs="Times New Roman"/>
          <w:sz w:val="28"/>
          <w:szCs w:val="28"/>
        </w:rPr>
        <w:t xml:space="preserve"> </w:t>
      </w:r>
      <w:r w:rsidR="0062461F">
        <w:rPr>
          <w:rFonts w:ascii="Times New Roman" w:hAnsi="Times New Roman" w:cs="Times New Roman"/>
          <w:sz w:val="28"/>
          <w:szCs w:val="28"/>
        </w:rPr>
        <w:t>Глинская С.С.</w:t>
      </w:r>
      <w:r w:rsidR="002318BF" w:rsidRPr="009C1380">
        <w:rPr>
          <w:rFonts w:ascii="Times New Roman" w:hAnsi="Times New Roman" w:cs="Times New Roman"/>
          <w:sz w:val="28"/>
          <w:szCs w:val="28"/>
        </w:rPr>
        <w:t xml:space="preserve">.- </w:t>
      </w:r>
      <w:r w:rsidR="0062461F">
        <w:rPr>
          <w:rFonts w:ascii="Times New Roman" w:hAnsi="Times New Roman" w:cs="Times New Roman"/>
          <w:sz w:val="28"/>
          <w:szCs w:val="28"/>
        </w:rPr>
        <w:t xml:space="preserve">гл. </w:t>
      </w:r>
      <w:r w:rsidRPr="009C1380">
        <w:rPr>
          <w:rFonts w:ascii="Times New Roman" w:hAnsi="Times New Roman" w:cs="Times New Roman"/>
          <w:sz w:val="28"/>
          <w:szCs w:val="28"/>
        </w:rPr>
        <w:t>специалист администрации городского поселения «Рабочий поселок Чегдомын».</w:t>
      </w:r>
    </w:p>
    <w:p w:rsidR="00EA001B" w:rsidRPr="009C1380" w:rsidRDefault="00EA001B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E54" w:rsidRPr="009C1380" w:rsidRDefault="00381E54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b/>
          <w:sz w:val="28"/>
          <w:szCs w:val="28"/>
        </w:rPr>
        <w:t>Участники публичных слушаний</w:t>
      </w:r>
      <w:r w:rsidRPr="009C138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381E54" w:rsidRPr="009C1380" w:rsidRDefault="00381E54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29626E" w:rsidRPr="009C1380">
        <w:rPr>
          <w:rFonts w:ascii="Times New Roman" w:eastAsia="MS Mincho" w:hAnsi="Times New Roman" w:cs="Times New Roman"/>
          <w:sz w:val="28"/>
          <w:szCs w:val="28"/>
        </w:rPr>
        <w:t>1</w:t>
      </w:r>
      <w:r w:rsidR="002171B6">
        <w:rPr>
          <w:rFonts w:ascii="Times New Roman" w:eastAsia="MS Mincho" w:hAnsi="Times New Roman" w:cs="Times New Roman"/>
          <w:sz w:val="28"/>
          <w:szCs w:val="28"/>
        </w:rPr>
        <w:t>7</w:t>
      </w:r>
      <w:r w:rsidR="0029626E" w:rsidRPr="009C1380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9C1380">
        <w:rPr>
          <w:rFonts w:ascii="Times New Roman" w:eastAsia="MS Mincho" w:hAnsi="Times New Roman" w:cs="Times New Roman"/>
          <w:sz w:val="28"/>
          <w:szCs w:val="28"/>
        </w:rPr>
        <w:t>человек. Присутствующие лица</w:t>
      </w:r>
      <w:r w:rsidRPr="009C1380">
        <w:rPr>
          <w:rFonts w:ascii="Times New Roman" w:hAnsi="Times New Roman" w:cs="Times New Roman"/>
          <w:sz w:val="28"/>
          <w:szCs w:val="28"/>
        </w:rPr>
        <w:t>,</w:t>
      </w: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 принявшие участие в слушаниях зарегистрированы в списке участников слушаний, который является неотъемлемым приложением к протоколу. </w:t>
      </w:r>
    </w:p>
    <w:p w:rsidR="00381E54" w:rsidRPr="009C1380" w:rsidRDefault="00381E54" w:rsidP="009C138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9463FB" w:rsidRPr="009C1380" w:rsidRDefault="00F8039F" w:rsidP="009C13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9C138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9463FB" w:rsidRPr="009C138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62461F" w:rsidRPr="0062461F">
        <w:t xml:space="preserve"> </w:t>
      </w:r>
      <w:r w:rsidR="0062461F" w:rsidRPr="0062461F">
        <w:rPr>
          <w:rFonts w:ascii="Times New Roman" w:hAnsi="Times New Roman" w:cs="Times New Roman"/>
          <w:b/>
          <w:bCs/>
          <w:sz w:val="28"/>
          <w:szCs w:val="28"/>
        </w:rPr>
        <w:t>рассмотрени</w:t>
      </w:r>
      <w:r w:rsidR="0062461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461F" w:rsidRPr="0062461F">
        <w:rPr>
          <w:rFonts w:ascii="Times New Roman" w:hAnsi="Times New Roman" w:cs="Times New Roman"/>
          <w:b/>
          <w:bCs/>
          <w:sz w:val="28"/>
          <w:szCs w:val="28"/>
        </w:rPr>
        <w:t xml:space="preserve">  проекта бюджета городского поселения «Рабочий поселок Чегдомын» за 201</w:t>
      </w:r>
      <w:r w:rsidR="002171B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461F" w:rsidRPr="0062461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171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2461F" w:rsidRPr="0062461F">
        <w:rPr>
          <w:rFonts w:ascii="Times New Roman" w:hAnsi="Times New Roman" w:cs="Times New Roman"/>
          <w:b/>
          <w:bCs/>
          <w:sz w:val="28"/>
          <w:szCs w:val="28"/>
        </w:rPr>
        <w:t xml:space="preserve"> гг</w:t>
      </w:r>
      <w:r w:rsidR="009463FB" w:rsidRPr="009C138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9463FB" w:rsidRPr="009C1380" w:rsidRDefault="009463FB" w:rsidP="009C13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F4" w:rsidRPr="009C1380" w:rsidRDefault="0097511D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1.</w:t>
      </w:r>
      <w:r w:rsidR="00F8039F" w:rsidRPr="009C1380">
        <w:rPr>
          <w:rFonts w:ascii="Times New Roman" w:hAnsi="Times New Roman" w:cs="Times New Roman"/>
          <w:sz w:val="28"/>
          <w:szCs w:val="28"/>
        </w:rPr>
        <w:t xml:space="preserve">Обсуждение вопроса </w:t>
      </w:r>
      <w:r w:rsidR="00D31A19" w:rsidRPr="009C1380">
        <w:rPr>
          <w:rFonts w:ascii="Times New Roman" w:hAnsi="Times New Roman" w:cs="Times New Roman"/>
          <w:sz w:val="28"/>
          <w:szCs w:val="28"/>
        </w:rPr>
        <w:t xml:space="preserve">по </w:t>
      </w:r>
      <w:r w:rsidR="0062461F" w:rsidRPr="0062461F">
        <w:rPr>
          <w:rFonts w:ascii="Times New Roman" w:hAnsi="Times New Roman" w:cs="Times New Roman"/>
          <w:sz w:val="28"/>
          <w:szCs w:val="28"/>
        </w:rPr>
        <w:t>рассмотрению  проекта бюджета городского поселения «Рабочий поселок Чегдомын» за 20</w:t>
      </w:r>
      <w:r w:rsidR="002171B6">
        <w:rPr>
          <w:rFonts w:ascii="Times New Roman" w:hAnsi="Times New Roman" w:cs="Times New Roman"/>
          <w:sz w:val="28"/>
          <w:szCs w:val="28"/>
        </w:rPr>
        <w:t>18</w:t>
      </w:r>
      <w:r w:rsidR="0062461F" w:rsidRPr="0062461F">
        <w:rPr>
          <w:rFonts w:ascii="Times New Roman" w:hAnsi="Times New Roman" w:cs="Times New Roman"/>
          <w:sz w:val="28"/>
          <w:szCs w:val="28"/>
        </w:rPr>
        <w:t>-20</w:t>
      </w:r>
      <w:r w:rsidR="002171B6">
        <w:rPr>
          <w:rFonts w:ascii="Times New Roman" w:hAnsi="Times New Roman" w:cs="Times New Roman"/>
          <w:sz w:val="28"/>
          <w:szCs w:val="28"/>
        </w:rPr>
        <w:t>20</w:t>
      </w:r>
      <w:r w:rsidR="0062461F" w:rsidRPr="0062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461F" w:rsidRPr="0062461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F452F4" w:rsidRPr="009C1380" w:rsidRDefault="00F452F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A64" w:rsidRPr="009C1380" w:rsidRDefault="002C3A64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C1380">
        <w:rPr>
          <w:rFonts w:ascii="Times New Roman" w:eastAsia="MS Mincho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C3A64" w:rsidRPr="009C1380" w:rsidRDefault="0097511D" w:rsidP="009878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1.</w:t>
      </w:r>
      <w:r w:rsidR="002C3A64" w:rsidRPr="009C138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«Рабочий поселок Чегдомын» от </w:t>
      </w:r>
      <w:r w:rsidR="002171B6">
        <w:rPr>
          <w:rFonts w:ascii="Times New Roman" w:hAnsi="Times New Roman" w:cs="Times New Roman"/>
          <w:sz w:val="28"/>
          <w:szCs w:val="28"/>
        </w:rPr>
        <w:t>30.11.2017</w:t>
      </w:r>
      <w:r w:rsidR="002C3A64" w:rsidRPr="009C13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71B6">
        <w:rPr>
          <w:rFonts w:ascii="Times New Roman" w:hAnsi="Times New Roman" w:cs="Times New Roman"/>
          <w:sz w:val="28"/>
          <w:szCs w:val="28"/>
        </w:rPr>
        <w:t>1048</w:t>
      </w:r>
      <w:r w:rsidR="002C3A64" w:rsidRPr="009C1380">
        <w:rPr>
          <w:rFonts w:ascii="Times New Roman" w:hAnsi="Times New Roman" w:cs="Times New Roman"/>
          <w:sz w:val="28"/>
          <w:szCs w:val="28"/>
        </w:rPr>
        <w:t xml:space="preserve"> «О назначении публичных </w:t>
      </w:r>
      <w:r w:rsidR="009F6498" w:rsidRPr="009C1380">
        <w:rPr>
          <w:rFonts w:ascii="Times New Roman" w:hAnsi="Times New Roman" w:cs="Times New Roman"/>
          <w:sz w:val="28"/>
          <w:szCs w:val="28"/>
        </w:rPr>
        <w:lastRenderedPageBreak/>
        <w:t xml:space="preserve">слушаний </w:t>
      </w:r>
      <w:r w:rsidR="002C3A64" w:rsidRPr="009C1380">
        <w:rPr>
          <w:rFonts w:ascii="Times New Roman" w:hAnsi="Times New Roman" w:cs="Times New Roman"/>
          <w:sz w:val="28"/>
          <w:szCs w:val="28"/>
        </w:rPr>
        <w:t>по</w:t>
      </w:r>
      <w:r w:rsidR="0062461F" w:rsidRPr="0062461F">
        <w:t xml:space="preserve"> </w:t>
      </w:r>
      <w:r w:rsidR="0062461F" w:rsidRPr="0062461F">
        <w:rPr>
          <w:rFonts w:ascii="Times New Roman" w:hAnsi="Times New Roman" w:cs="Times New Roman"/>
          <w:sz w:val="28"/>
          <w:szCs w:val="28"/>
        </w:rPr>
        <w:t>рассмотрению  проекта бюджета городского поселения «Рабочий поселок Чегдомын» за 20</w:t>
      </w:r>
      <w:r w:rsidR="002171B6">
        <w:rPr>
          <w:rFonts w:ascii="Times New Roman" w:hAnsi="Times New Roman" w:cs="Times New Roman"/>
          <w:sz w:val="28"/>
          <w:szCs w:val="28"/>
        </w:rPr>
        <w:t>18</w:t>
      </w:r>
      <w:r w:rsidR="0062461F" w:rsidRPr="0062461F">
        <w:rPr>
          <w:rFonts w:ascii="Times New Roman" w:hAnsi="Times New Roman" w:cs="Times New Roman"/>
          <w:sz w:val="28"/>
          <w:szCs w:val="28"/>
        </w:rPr>
        <w:t>-20</w:t>
      </w:r>
      <w:r w:rsidR="002171B6">
        <w:rPr>
          <w:rFonts w:ascii="Times New Roman" w:hAnsi="Times New Roman" w:cs="Times New Roman"/>
          <w:sz w:val="28"/>
          <w:szCs w:val="28"/>
        </w:rPr>
        <w:t>20</w:t>
      </w:r>
      <w:r w:rsidR="0062461F" w:rsidRPr="0062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461F" w:rsidRPr="0062461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AF4D78" w:rsidRPr="009C1380">
        <w:rPr>
          <w:rFonts w:ascii="Times New Roman" w:hAnsi="Times New Roman" w:cs="Times New Roman"/>
          <w:sz w:val="28"/>
          <w:szCs w:val="28"/>
        </w:rPr>
        <w:t>»</w:t>
      </w:r>
      <w:r w:rsidR="002C3A64" w:rsidRPr="009C1380">
        <w:rPr>
          <w:rFonts w:ascii="Times New Roman" w:hAnsi="Times New Roman" w:cs="Times New Roman"/>
          <w:sz w:val="28"/>
          <w:szCs w:val="28"/>
        </w:rPr>
        <w:t>.</w:t>
      </w:r>
    </w:p>
    <w:p w:rsidR="000266AC" w:rsidRPr="009C1380" w:rsidRDefault="000266AC" w:rsidP="009C1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6AC" w:rsidRPr="009C1380" w:rsidRDefault="000266AC" w:rsidP="009C13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80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190FB9" w:rsidRPr="009C1380" w:rsidRDefault="00190FB9" w:rsidP="009878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1.Вступительное слово Ферапонтов</w:t>
      </w:r>
      <w:r w:rsidR="002E3A9E" w:rsidRPr="009C1380">
        <w:rPr>
          <w:rFonts w:ascii="Times New Roman" w:hAnsi="Times New Roman" w:cs="Times New Roman"/>
          <w:sz w:val="28"/>
          <w:szCs w:val="28"/>
        </w:rPr>
        <w:t>а</w:t>
      </w:r>
      <w:r w:rsidRPr="009C1380">
        <w:rPr>
          <w:rFonts w:ascii="Times New Roman" w:hAnsi="Times New Roman" w:cs="Times New Roman"/>
          <w:sz w:val="28"/>
          <w:szCs w:val="28"/>
        </w:rPr>
        <w:t xml:space="preserve"> В.Г., и.о. главы городского поселения «Рабочий поселок Чегдомын».</w:t>
      </w:r>
    </w:p>
    <w:p w:rsidR="00190FB9" w:rsidRPr="009C1380" w:rsidRDefault="000266AC" w:rsidP="009878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2. </w:t>
      </w:r>
      <w:r w:rsidR="00190FB9" w:rsidRPr="009C138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62461F">
        <w:rPr>
          <w:rFonts w:ascii="Times New Roman" w:hAnsi="Times New Roman" w:cs="Times New Roman"/>
          <w:sz w:val="28"/>
          <w:szCs w:val="28"/>
        </w:rPr>
        <w:t>Васьковой Т.А. – заместителя главы администрации по экономике и финансам</w:t>
      </w:r>
      <w:proofErr w:type="gramStart"/>
      <w:r w:rsidR="0062461F">
        <w:rPr>
          <w:rFonts w:ascii="Times New Roman" w:hAnsi="Times New Roman" w:cs="Times New Roman"/>
          <w:sz w:val="28"/>
          <w:szCs w:val="28"/>
        </w:rPr>
        <w:t xml:space="preserve"> </w:t>
      </w:r>
      <w:r w:rsidR="00293190" w:rsidRPr="009C13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6AC" w:rsidRPr="009C1380" w:rsidRDefault="00293190" w:rsidP="009878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3. </w:t>
      </w:r>
      <w:r w:rsidR="000266AC" w:rsidRPr="009C1380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слушаний.</w:t>
      </w:r>
    </w:p>
    <w:p w:rsidR="000266AC" w:rsidRPr="009C1380" w:rsidRDefault="000266AC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266AC" w:rsidRPr="009C1380" w:rsidRDefault="000266AC" w:rsidP="009C13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6AC" w:rsidRPr="009C1380" w:rsidRDefault="000266AC" w:rsidP="009C13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9C1380">
        <w:rPr>
          <w:rFonts w:ascii="Times New Roman" w:hAnsi="Times New Roman" w:cs="Times New Roman"/>
          <w:sz w:val="28"/>
          <w:szCs w:val="28"/>
        </w:rPr>
        <w:t>:</w:t>
      </w:r>
    </w:p>
    <w:p w:rsidR="000266AC" w:rsidRPr="009C1380" w:rsidRDefault="000266AC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Открыл публичные слушанья</w:t>
      </w:r>
      <w:r w:rsidR="009569BF" w:rsidRPr="009C1380">
        <w:rPr>
          <w:rFonts w:ascii="Times New Roman" w:hAnsi="Times New Roman" w:cs="Times New Roman"/>
          <w:sz w:val="28"/>
          <w:szCs w:val="28"/>
        </w:rPr>
        <w:t xml:space="preserve"> Ферапонтов В.Г., </w:t>
      </w:r>
      <w:r w:rsidR="00F00E5C" w:rsidRPr="009C1380">
        <w:rPr>
          <w:rFonts w:ascii="Times New Roman" w:hAnsi="Times New Roman" w:cs="Times New Roman"/>
          <w:sz w:val="28"/>
          <w:szCs w:val="28"/>
        </w:rPr>
        <w:t>и.о.</w:t>
      </w:r>
      <w:r w:rsidR="009569BF" w:rsidRPr="009C1380"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«Рабочий поселок Чегдомын</w:t>
      </w:r>
      <w:proofErr w:type="gramStart"/>
      <w:r w:rsidR="009569BF" w:rsidRPr="009C1380">
        <w:rPr>
          <w:rFonts w:ascii="Times New Roman" w:hAnsi="Times New Roman" w:cs="Times New Roman"/>
          <w:sz w:val="28"/>
          <w:szCs w:val="28"/>
        </w:rPr>
        <w:t>».</w:t>
      </w:r>
      <w:r w:rsidRPr="009C13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66AC" w:rsidRPr="009C1380" w:rsidRDefault="000266AC" w:rsidP="009878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</w:t>
      </w:r>
      <w:r w:rsidR="0062461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9C1380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06.10.2003 г. № 131-ФЗ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«Об утверждении Положения о публичных слушаниях в городском поселении «Рабочий поселок Чегдомын».</w:t>
      </w:r>
    </w:p>
    <w:p w:rsidR="00B20192" w:rsidRPr="009C1380" w:rsidRDefault="00B20192" w:rsidP="009C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92" w:rsidRDefault="0062461F" w:rsidP="009C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Выступили: </w:t>
      </w:r>
    </w:p>
    <w:p w:rsidR="0062461F" w:rsidRPr="009C1380" w:rsidRDefault="0062461F" w:rsidP="009C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бюджета городского поселения «Рабочий поселок Чегдомын» представила  заместитель главы администрации по экономике и финансам Васькова Т.А.</w:t>
      </w:r>
    </w:p>
    <w:p w:rsidR="00310EFE" w:rsidRPr="009C1380" w:rsidRDefault="00310EFE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>Председатель:</w:t>
      </w:r>
    </w:p>
    <w:p w:rsidR="00310EFE" w:rsidRPr="009C1380" w:rsidRDefault="00310EFE" w:rsidP="009C1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310EFE" w:rsidRPr="009C1380" w:rsidRDefault="00310EFE" w:rsidP="009C1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8BB" w:rsidRPr="009C1380" w:rsidRDefault="00B848BB" w:rsidP="009F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Поступило предложение:</w:t>
      </w:r>
      <w:r w:rsidR="00D01FA3" w:rsidRPr="009C1380">
        <w:rPr>
          <w:rFonts w:ascii="Times New Roman" w:hAnsi="Times New Roman" w:cs="Times New Roman"/>
          <w:sz w:val="28"/>
          <w:szCs w:val="28"/>
        </w:rPr>
        <w:t xml:space="preserve"> - проголосовать </w:t>
      </w:r>
    </w:p>
    <w:p w:rsidR="00B848BB" w:rsidRPr="009C1380" w:rsidRDefault="00B848BB" w:rsidP="009F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B848BB" w:rsidRPr="009C1380" w:rsidRDefault="00B848BB" w:rsidP="009C1380">
      <w:pPr>
        <w:shd w:val="clear" w:color="auto" w:fill="FFFFFF"/>
        <w:spacing w:after="0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 xml:space="preserve">- проголосовать </w:t>
      </w:r>
      <w:r w:rsidR="0062461F">
        <w:rPr>
          <w:rFonts w:ascii="Times New Roman" w:hAnsi="Times New Roman" w:cs="Times New Roman"/>
          <w:sz w:val="28"/>
          <w:szCs w:val="28"/>
        </w:rPr>
        <w:t>за проект бюджета городского поселения «Рабочий поселок Чегдомын» на 201</w:t>
      </w:r>
      <w:r w:rsidR="002171B6">
        <w:rPr>
          <w:rFonts w:ascii="Times New Roman" w:hAnsi="Times New Roman" w:cs="Times New Roman"/>
          <w:sz w:val="28"/>
          <w:szCs w:val="28"/>
        </w:rPr>
        <w:t>8</w:t>
      </w:r>
      <w:r w:rsidR="0062461F">
        <w:rPr>
          <w:rFonts w:ascii="Times New Roman" w:hAnsi="Times New Roman" w:cs="Times New Roman"/>
          <w:sz w:val="28"/>
          <w:szCs w:val="28"/>
        </w:rPr>
        <w:t>-20</w:t>
      </w:r>
      <w:r w:rsidR="002171B6">
        <w:rPr>
          <w:rFonts w:ascii="Times New Roman" w:hAnsi="Times New Roman" w:cs="Times New Roman"/>
          <w:sz w:val="28"/>
          <w:szCs w:val="28"/>
        </w:rPr>
        <w:t>20</w:t>
      </w:r>
      <w:r w:rsidR="0062461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848BB" w:rsidRPr="009C1380" w:rsidRDefault="00B848BB" w:rsidP="009F6106">
      <w:pPr>
        <w:pStyle w:val="a7"/>
        <w:spacing w:line="276" w:lineRule="auto"/>
        <w:ind w:firstLine="851"/>
        <w:jc w:val="both"/>
        <w:rPr>
          <w:sz w:val="28"/>
          <w:szCs w:val="28"/>
        </w:rPr>
      </w:pPr>
      <w:r w:rsidRPr="009C1380">
        <w:rPr>
          <w:sz w:val="28"/>
          <w:szCs w:val="28"/>
        </w:rPr>
        <w:t>Итоги голосования: «за» -</w:t>
      </w:r>
      <w:r w:rsidR="00B50343" w:rsidRPr="009C1380">
        <w:rPr>
          <w:sz w:val="28"/>
          <w:szCs w:val="28"/>
        </w:rPr>
        <w:t>1</w:t>
      </w:r>
      <w:r w:rsidR="002171B6">
        <w:rPr>
          <w:sz w:val="28"/>
          <w:szCs w:val="28"/>
        </w:rPr>
        <w:t>7</w:t>
      </w:r>
      <w:r w:rsidRPr="009C1380">
        <w:rPr>
          <w:sz w:val="28"/>
          <w:szCs w:val="28"/>
        </w:rPr>
        <w:t>, «против» -</w:t>
      </w:r>
      <w:r w:rsidR="00387A09" w:rsidRPr="009C1380">
        <w:rPr>
          <w:sz w:val="28"/>
          <w:szCs w:val="28"/>
        </w:rPr>
        <w:t>0</w:t>
      </w:r>
      <w:r w:rsidRPr="009C1380">
        <w:rPr>
          <w:sz w:val="28"/>
          <w:szCs w:val="28"/>
        </w:rPr>
        <w:t xml:space="preserve">, «воздержались» - </w:t>
      </w:r>
      <w:r w:rsidR="00387A09" w:rsidRPr="009C1380">
        <w:rPr>
          <w:sz w:val="28"/>
          <w:szCs w:val="28"/>
        </w:rPr>
        <w:t>0</w:t>
      </w:r>
      <w:r w:rsidR="00FD1361" w:rsidRPr="009C1380">
        <w:rPr>
          <w:sz w:val="28"/>
          <w:szCs w:val="28"/>
        </w:rPr>
        <w:t xml:space="preserve"> </w:t>
      </w:r>
      <w:r w:rsidRPr="009C1380">
        <w:rPr>
          <w:sz w:val="28"/>
          <w:szCs w:val="28"/>
        </w:rPr>
        <w:t xml:space="preserve"> участник</w:t>
      </w:r>
      <w:r w:rsidR="0062461F">
        <w:rPr>
          <w:sz w:val="28"/>
          <w:szCs w:val="28"/>
        </w:rPr>
        <w:t xml:space="preserve">ов </w:t>
      </w:r>
      <w:r w:rsidRPr="009C1380">
        <w:rPr>
          <w:sz w:val="28"/>
          <w:szCs w:val="28"/>
        </w:rPr>
        <w:t xml:space="preserve"> публичных слушаний.</w:t>
      </w:r>
    </w:p>
    <w:p w:rsidR="00B848BB" w:rsidRPr="009C1380" w:rsidRDefault="00B848BB" w:rsidP="009F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 слушаний принято</w:t>
      </w:r>
    </w:p>
    <w:p w:rsidR="00B848BB" w:rsidRPr="009C1380" w:rsidRDefault="00B848BB" w:rsidP="009F610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8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25045" w:rsidRPr="009C1380" w:rsidRDefault="00B56F22" w:rsidP="00484288">
      <w:pPr>
        <w:shd w:val="clear" w:color="auto" w:fill="FFFFFF"/>
        <w:spacing w:after="0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1.На основании проведенной работы считать п</w:t>
      </w:r>
      <w:r w:rsidR="00825045" w:rsidRPr="009C1380">
        <w:rPr>
          <w:rFonts w:ascii="Times New Roman" w:hAnsi="Times New Roman" w:cs="Times New Roman"/>
          <w:sz w:val="28"/>
          <w:szCs w:val="28"/>
        </w:rPr>
        <w:t xml:space="preserve">убличные слушания по </w:t>
      </w:r>
      <w:r w:rsidR="0062461F" w:rsidRPr="0062461F">
        <w:rPr>
          <w:rFonts w:ascii="Times New Roman" w:hAnsi="Times New Roman" w:cs="Times New Roman"/>
          <w:sz w:val="28"/>
          <w:szCs w:val="28"/>
        </w:rPr>
        <w:t>рассмотрению  проекта бюджета городского поселения «Рабочий поселок Чегдомын» за 20</w:t>
      </w:r>
      <w:r w:rsidR="002171B6">
        <w:rPr>
          <w:rFonts w:ascii="Times New Roman" w:hAnsi="Times New Roman" w:cs="Times New Roman"/>
          <w:sz w:val="28"/>
          <w:szCs w:val="28"/>
        </w:rPr>
        <w:t>18</w:t>
      </w:r>
      <w:r w:rsidR="0062461F" w:rsidRPr="0062461F">
        <w:rPr>
          <w:rFonts w:ascii="Times New Roman" w:hAnsi="Times New Roman" w:cs="Times New Roman"/>
          <w:sz w:val="28"/>
          <w:szCs w:val="28"/>
        </w:rPr>
        <w:t>-20</w:t>
      </w:r>
      <w:r w:rsidR="002171B6">
        <w:rPr>
          <w:rFonts w:ascii="Times New Roman" w:hAnsi="Times New Roman" w:cs="Times New Roman"/>
          <w:sz w:val="28"/>
          <w:szCs w:val="28"/>
        </w:rPr>
        <w:t>20</w:t>
      </w:r>
      <w:r w:rsidR="0062461F" w:rsidRPr="0062461F">
        <w:rPr>
          <w:rFonts w:ascii="Times New Roman" w:hAnsi="Times New Roman" w:cs="Times New Roman"/>
          <w:sz w:val="28"/>
          <w:szCs w:val="28"/>
        </w:rPr>
        <w:t xml:space="preserve"> гг</w:t>
      </w:r>
      <w:r w:rsidR="002171B6">
        <w:rPr>
          <w:rFonts w:ascii="Times New Roman" w:hAnsi="Times New Roman" w:cs="Times New Roman"/>
          <w:sz w:val="28"/>
          <w:szCs w:val="28"/>
        </w:rPr>
        <w:t>.</w:t>
      </w:r>
      <w:r w:rsidR="0062461F" w:rsidRPr="0062461F">
        <w:rPr>
          <w:rFonts w:ascii="Times New Roman" w:hAnsi="Times New Roman" w:cs="Times New Roman"/>
          <w:sz w:val="28"/>
          <w:szCs w:val="28"/>
        </w:rPr>
        <w:t xml:space="preserve"> </w:t>
      </w:r>
      <w:r w:rsidR="0062461F">
        <w:rPr>
          <w:rFonts w:ascii="Times New Roman" w:hAnsi="Times New Roman" w:cs="Times New Roman"/>
          <w:sz w:val="28"/>
          <w:szCs w:val="28"/>
        </w:rPr>
        <w:t xml:space="preserve"> </w:t>
      </w:r>
      <w:r w:rsidR="009265E1" w:rsidRPr="009C1380">
        <w:rPr>
          <w:rFonts w:ascii="Times New Roman" w:hAnsi="Times New Roman" w:cs="Times New Roman"/>
          <w:b/>
          <w:sz w:val="28"/>
          <w:szCs w:val="28"/>
        </w:rPr>
        <w:t>считать состоявшимися</w:t>
      </w:r>
      <w:r w:rsidR="00C9592E" w:rsidRPr="009C1380">
        <w:rPr>
          <w:rFonts w:ascii="Times New Roman" w:hAnsi="Times New Roman" w:cs="Times New Roman"/>
          <w:b/>
          <w:sz w:val="28"/>
          <w:szCs w:val="28"/>
        </w:rPr>
        <w:t>, замечаний нет</w:t>
      </w:r>
      <w:r w:rsidR="009265E1" w:rsidRPr="009C13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045" w:rsidRPr="009C1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F22" w:rsidRPr="009C1380" w:rsidRDefault="003A00BC" w:rsidP="009F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380">
        <w:rPr>
          <w:rFonts w:ascii="Times New Roman" w:hAnsi="Times New Roman" w:cs="Times New Roman"/>
          <w:sz w:val="28"/>
          <w:szCs w:val="28"/>
        </w:rPr>
        <w:t>3</w:t>
      </w:r>
      <w:r w:rsidR="00B56F22" w:rsidRPr="009C1380">
        <w:rPr>
          <w:rFonts w:ascii="Times New Roman" w:hAnsi="Times New Roman" w:cs="Times New Roman"/>
          <w:sz w:val="28"/>
          <w:szCs w:val="28"/>
        </w:rPr>
        <w:t xml:space="preserve">. </w:t>
      </w:r>
      <w:r w:rsidR="00DF4CBA" w:rsidRPr="009C1380">
        <w:rPr>
          <w:rFonts w:ascii="Times New Roman" w:hAnsi="Times New Roman" w:cs="Times New Roman"/>
          <w:sz w:val="28"/>
          <w:szCs w:val="28"/>
        </w:rPr>
        <w:t>Решени</w:t>
      </w:r>
      <w:r w:rsidR="0062461F">
        <w:rPr>
          <w:rFonts w:ascii="Times New Roman" w:hAnsi="Times New Roman" w:cs="Times New Roman"/>
          <w:sz w:val="28"/>
          <w:szCs w:val="28"/>
        </w:rPr>
        <w:t>е</w:t>
      </w:r>
      <w:r w:rsidR="00DF4CBA" w:rsidRPr="009C1380">
        <w:rPr>
          <w:rFonts w:ascii="Times New Roman" w:hAnsi="Times New Roman" w:cs="Times New Roman"/>
          <w:sz w:val="28"/>
          <w:szCs w:val="28"/>
        </w:rPr>
        <w:t xml:space="preserve"> </w:t>
      </w:r>
      <w:r w:rsidR="00B56F22" w:rsidRPr="009C1380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газете «Рабочее слово» и разместить на официальном интернет-сайте</w:t>
      </w:r>
      <w:r w:rsidR="00FD1361" w:rsidRPr="009C1380">
        <w:rPr>
          <w:rFonts w:ascii="Times New Roman" w:hAnsi="Times New Roman" w:cs="Times New Roman"/>
          <w:sz w:val="28"/>
          <w:szCs w:val="28"/>
        </w:rPr>
        <w:t>.</w:t>
      </w:r>
    </w:p>
    <w:p w:rsidR="00AA6CC0" w:rsidRPr="009C1380" w:rsidRDefault="00AA6CC0" w:rsidP="009F610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2F4" w:rsidRPr="009C1380" w:rsidRDefault="00F452F4" w:rsidP="009C13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8F1" w:rsidRPr="009C1380" w:rsidRDefault="003C5665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Председатель </w:t>
      </w:r>
      <w:r w:rsidR="0018754D" w:rsidRPr="009C1380">
        <w:rPr>
          <w:rFonts w:ascii="Times New Roman" w:eastAsia="MS Mincho" w:hAnsi="Times New Roman" w:cs="Times New Roman"/>
          <w:sz w:val="28"/>
          <w:szCs w:val="28"/>
        </w:rPr>
        <w:t>слушаний:</w:t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041E1D" w:rsidRPr="009C1380">
        <w:rPr>
          <w:rFonts w:ascii="Times New Roman" w:eastAsia="MS Mincho" w:hAnsi="Times New Roman" w:cs="Times New Roman"/>
          <w:sz w:val="28"/>
          <w:szCs w:val="28"/>
        </w:rPr>
        <w:t>Ферапонтов</w:t>
      </w:r>
      <w:r w:rsidR="00633FC9" w:rsidRPr="009C138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>В.</w:t>
      </w:r>
      <w:r w:rsidR="00041E1D" w:rsidRPr="009C1380"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3C5665" w:rsidRPr="009C1380" w:rsidRDefault="003C5665" w:rsidP="009C1380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F54" w:rsidRPr="009C1380" w:rsidRDefault="003C5665" w:rsidP="009C13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80">
        <w:rPr>
          <w:rFonts w:ascii="Times New Roman" w:eastAsia="MS Mincho" w:hAnsi="Times New Roman" w:cs="Times New Roman"/>
          <w:sz w:val="28"/>
          <w:szCs w:val="28"/>
        </w:rPr>
        <w:t xml:space="preserve">Секретарь </w:t>
      </w:r>
      <w:r w:rsidR="0018754D" w:rsidRPr="009C1380">
        <w:rPr>
          <w:rFonts w:ascii="Times New Roman" w:eastAsia="MS Mincho" w:hAnsi="Times New Roman" w:cs="Times New Roman"/>
          <w:sz w:val="28"/>
          <w:szCs w:val="28"/>
        </w:rPr>
        <w:t>слушаний</w:t>
      </w:r>
      <w:r w:rsidRPr="009C1380">
        <w:rPr>
          <w:rFonts w:ascii="Times New Roman" w:eastAsia="MS Mincho" w:hAnsi="Times New Roman" w:cs="Times New Roman"/>
          <w:sz w:val="28"/>
          <w:szCs w:val="28"/>
        </w:rPr>
        <w:t>:</w:t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bookmarkStart w:id="0" w:name="_GoBack"/>
      <w:bookmarkEnd w:id="0"/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E05E6D" w:rsidRPr="009C1380">
        <w:rPr>
          <w:rFonts w:ascii="Times New Roman" w:eastAsia="MS Mincho" w:hAnsi="Times New Roman" w:cs="Times New Roman"/>
          <w:sz w:val="28"/>
          <w:szCs w:val="28"/>
        </w:rPr>
        <w:tab/>
      </w:r>
      <w:r w:rsidR="0062461F">
        <w:rPr>
          <w:rFonts w:ascii="Times New Roman" w:eastAsia="MS Mincho" w:hAnsi="Times New Roman" w:cs="Times New Roman"/>
          <w:sz w:val="28"/>
          <w:szCs w:val="28"/>
        </w:rPr>
        <w:t>Глинская С.С.</w:t>
      </w:r>
    </w:p>
    <w:sectPr w:rsidR="00F40F54" w:rsidRPr="009C1380" w:rsidSect="009C138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4A44611"/>
    <w:multiLevelType w:val="hybridMultilevel"/>
    <w:tmpl w:val="4EF69808"/>
    <w:lvl w:ilvl="0" w:tplc="9620D5C4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B426A"/>
    <w:multiLevelType w:val="multilevel"/>
    <w:tmpl w:val="54F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E447F"/>
    <w:multiLevelType w:val="hybridMultilevel"/>
    <w:tmpl w:val="C5444D4C"/>
    <w:lvl w:ilvl="0" w:tplc="DDC46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115032"/>
    <w:multiLevelType w:val="hybridMultilevel"/>
    <w:tmpl w:val="388E0A30"/>
    <w:lvl w:ilvl="0" w:tplc="1FFED6F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B717E9"/>
    <w:multiLevelType w:val="hybridMultilevel"/>
    <w:tmpl w:val="C5444D4C"/>
    <w:lvl w:ilvl="0" w:tplc="DDC46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7DE"/>
    <w:rsid w:val="000006BD"/>
    <w:rsid w:val="00020E54"/>
    <w:rsid w:val="000266AC"/>
    <w:rsid w:val="000345C3"/>
    <w:rsid w:val="00036FC8"/>
    <w:rsid w:val="00041E1D"/>
    <w:rsid w:val="000453AA"/>
    <w:rsid w:val="00052CD2"/>
    <w:rsid w:val="00084B07"/>
    <w:rsid w:val="00085AA1"/>
    <w:rsid w:val="000A0527"/>
    <w:rsid w:val="000D192B"/>
    <w:rsid w:val="000D620A"/>
    <w:rsid w:val="000E0F1F"/>
    <w:rsid w:val="000E76E5"/>
    <w:rsid w:val="00101E1F"/>
    <w:rsid w:val="0010544E"/>
    <w:rsid w:val="00106EF6"/>
    <w:rsid w:val="001153E3"/>
    <w:rsid w:val="00137EDC"/>
    <w:rsid w:val="00146116"/>
    <w:rsid w:val="00163D7B"/>
    <w:rsid w:val="001755CA"/>
    <w:rsid w:val="0018754D"/>
    <w:rsid w:val="00187AC6"/>
    <w:rsid w:val="00190FB9"/>
    <w:rsid w:val="001B092B"/>
    <w:rsid w:val="001D0C0A"/>
    <w:rsid w:val="001E08F3"/>
    <w:rsid w:val="001F0546"/>
    <w:rsid w:val="001F1A4E"/>
    <w:rsid w:val="00200FEC"/>
    <w:rsid w:val="00205187"/>
    <w:rsid w:val="00213116"/>
    <w:rsid w:val="00214B77"/>
    <w:rsid w:val="002171B6"/>
    <w:rsid w:val="002318BF"/>
    <w:rsid w:val="00233FD4"/>
    <w:rsid w:val="002346DE"/>
    <w:rsid w:val="002468F9"/>
    <w:rsid w:val="00254603"/>
    <w:rsid w:val="00290CA2"/>
    <w:rsid w:val="00292CED"/>
    <w:rsid w:val="00293190"/>
    <w:rsid w:val="0029626E"/>
    <w:rsid w:val="002A3AA9"/>
    <w:rsid w:val="002C08D7"/>
    <w:rsid w:val="002C2E99"/>
    <w:rsid w:val="002C3A64"/>
    <w:rsid w:val="002D0120"/>
    <w:rsid w:val="002D2616"/>
    <w:rsid w:val="002D76A2"/>
    <w:rsid w:val="002E3A9E"/>
    <w:rsid w:val="002F0335"/>
    <w:rsid w:val="002F46D4"/>
    <w:rsid w:val="002F4F99"/>
    <w:rsid w:val="00302B77"/>
    <w:rsid w:val="00310EFE"/>
    <w:rsid w:val="00320577"/>
    <w:rsid w:val="00330DAD"/>
    <w:rsid w:val="003338F1"/>
    <w:rsid w:val="00337200"/>
    <w:rsid w:val="003412C2"/>
    <w:rsid w:val="00345D46"/>
    <w:rsid w:val="00366A81"/>
    <w:rsid w:val="0037023E"/>
    <w:rsid w:val="00375CD8"/>
    <w:rsid w:val="0037741D"/>
    <w:rsid w:val="00381E54"/>
    <w:rsid w:val="003833DE"/>
    <w:rsid w:val="00387A09"/>
    <w:rsid w:val="003A00BC"/>
    <w:rsid w:val="003A3884"/>
    <w:rsid w:val="003B0ECA"/>
    <w:rsid w:val="003B54B6"/>
    <w:rsid w:val="003B7326"/>
    <w:rsid w:val="003C5665"/>
    <w:rsid w:val="003F4FE5"/>
    <w:rsid w:val="003F752D"/>
    <w:rsid w:val="00406A4C"/>
    <w:rsid w:val="00414E6A"/>
    <w:rsid w:val="00452D55"/>
    <w:rsid w:val="00457579"/>
    <w:rsid w:val="00474C46"/>
    <w:rsid w:val="00481A64"/>
    <w:rsid w:val="00484288"/>
    <w:rsid w:val="0049060B"/>
    <w:rsid w:val="004935B4"/>
    <w:rsid w:val="004C0208"/>
    <w:rsid w:val="004C6692"/>
    <w:rsid w:val="004D131E"/>
    <w:rsid w:val="004D203E"/>
    <w:rsid w:val="004D69B8"/>
    <w:rsid w:val="00503A0B"/>
    <w:rsid w:val="0051082B"/>
    <w:rsid w:val="00516CE1"/>
    <w:rsid w:val="005237D3"/>
    <w:rsid w:val="00554F61"/>
    <w:rsid w:val="00555F1F"/>
    <w:rsid w:val="00565D7F"/>
    <w:rsid w:val="00570C24"/>
    <w:rsid w:val="005B17DE"/>
    <w:rsid w:val="005E34C3"/>
    <w:rsid w:val="00606D27"/>
    <w:rsid w:val="006212C0"/>
    <w:rsid w:val="0062461F"/>
    <w:rsid w:val="00632D44"/>
    <w:rsid w:val="00633FC9"/>
    <w:rsid w:val="006508CA"/>
    <w:rsid w:val="00652166"/>
    <w:rsid w:val="0065255C"/>
    <w:rsid w:val="00657D2B"/>
    <w:rsid w:val="0066295D"/>
    <w:rsid w:val="006676F7"/>
    <w:rsid w:val="006713FC"/>
    <w:rsid w:val="00697078"/>
    <w:rsid w:val="006B1F29"/>
    <w:rsid w:val="006C05CA"/>
    <w:rsid w:val="006C5959"/>
    <w:rsid w:val="00731F20"/>
    <w:rsid w:val="007325E0"/>
    <w:rsid w:val="00767257"/>
    <w:rsid w:val="00787BAB"/>
    <w:rsid w:val="007C0127"/>
    <w:rsid w:val="007C096D"/>
    <w:rsid w:val="007C0BA4"/>
    <w:rsid w:val="007D4EBD"/>
    <w:rsid w:val="007D6016"/>
    <w:rsid w:val="007D6FCE"/>
    <w:rsid w:val="007E0429"/>
    <w:rsid w:val="007F5D4E"/>
    <w:rsid w:val="00825045"/>
    <w:rsid w:val="00833430"/>
    <w:rsid w:val="00841F19"/>
    <w:rsid w:val="00875B48"/>
    <w:rsid w:val="008842F8"/>
    <w:rsid w:val="00886682"/>
    <w:rsid w:val="0089649A"/>
    <w:rsid w:val="008B0299"/>
    <w:rsid w:val="008C6DD7"/>
    <w:rsid w:val="008D5FC3"/>
    <w:rsid w:val="008E3AE4"/>
    <w:rsid w:val="008F5750"/>
    <w:rsid w:val="0091006F"/>
    <w:rsid w:val="009265E1"/>
    <w:rsid w:val="009301E6"/>
    <w:rsid w:val="009463FB"/>
    <w:rsid w:val="009563A6"/>
    <w:rsid w:val="009569BF"/>
    <w:rsid w:val="0096220F"/>
    <w:rsid w:val="0097511D"/>
    <w:rsid w:val="00982670"/>
    <w:rsid w:val="0098269F"/>
    <w:rsid w:val="00987843"/>
    <w:rsid w:val="009904AC"/>
    <w:rsid w:val="009A5320"/>
    <w:rsid w:val="009A56B7"/>
    <w:rsid w:val="009B5872"/>
    <w:rsid w:val="009C1380"/>
    <w:rsid w:val="009C31F6"/>
    <w:rsid w:val="009C3BA1"/>
    <w:rsid w:val="009D56F3"/>
    <w:rsid w:val="009E1DE5"/>
    <w:rsid w:val="009E2D9D"/>
    <w:rsid w:val="009F178C"/>
    <w:rsid w:val="009F6106"/>
    <w:rsid w:val="009F6498"/>
    <w:rsid w:val="00A00365"/>
    <w:rsid w:val="00A116C5"/>
    <w:rsid w:val="00A14E59"/>
    <w:rsid w:val="00A30FF9"/>
    <w:rsid w:val="00A468F3"/>
    <w:rsid w:val="00A47A4B"/>
    <w:rsid w:val="00A6100F"/>
    <w:rsid w:val="00A62988"/>
    <w:rsid w:val="00A86A10"/>
    <w:rsid w:val="00A91C2D"/>
    <w:rsid w:val="00AA6CC0"/>
    <w:rsid w:val="00AD121D"/>
    <w:rsid w:val="00AD48B9"/>
    <w:rsid w:val="00AD5F0E"/>
    <w:rsid w:val="00AE0EE2"/>
    <w:rsid w:val="00AF4D78"/>
    <w:rsid w:val="00B02C74"/>
    <w:rsid w:val="00B04AAB"/>
    <w:rsid w:val="00B20192"/>
    <w:rsid w:val="00B50343"/>
    <w:rsid w:val="00B55E69"/>
    <w:rsid w:val="00B56F22"/>
    <w:rsid w:val="00B639EA"/>
    <w:rsid w:val="00B76035"/>
    <w:rsid w:val="00B8152D"/>
    <w:rsid w:val="00B848BB"/>
    <w:rsid w:val="00B957BB"/>
    <w:rsid w:val="00BA0A4F"/>
    <w:rsid w:val="00BA456D"/>
    <w:rsid w:val="00BD52D5"/>
    <w:rsid w:val="00BF3D3C"/>
    <w:rsid w:val="00C11017"/>
    <w:rsid w:val="00C160B2"/>
    <w:rsid w:val="00C5415B"/>
    <w:rsid w:val="00C87001"/>
    <w:rsid w:val="00C9592E"/>
    <w:rsid w:val="00C969D1"/>
    <w:rsid w:val="00C96E29"/>
    <w:rsid w:val="00CA01D7"/>
    <w:rsid w:val="00CC6021"/>
    <w:rsid w:val="00CC7962"/>
    <w:rsid w:val="00CF056C"/>
    <w:rsid w:val="00CF578E"/>
    <w:rsid w:val="00D01FA3"/>
    <w:rsid w:val="00D03363"/>
    <w:rsid w:val="00D11C39"/>
    <w:rsid w:val="00D13DA2"/>
    <w:rsid w:val="00D31A19"/>
    <w:rsid w:val="00D51964"/>
    <w:rsid w:val="00D57F42"/>
    <w:rsid w:val="00D66349"/>
    <w:rsid w:val="00D86E34"/>
    <w:rsid w:val="00D96C5F"/>
    <w:rsid w:val="00DC0A76"/>
    <w:rsid w:val="00DD2FA6"/>
    <w:rsid w:val="00DD408B"/>
    <w:rsid w:val="00DE2140"/>
    <w:rsid w:val="00DE33CD"/>
    <w:rsid w:val="00DF4CBA"/>
    <w:rsid w:val="00DF4DC2"/>
    <w:rsid w:val="00E05E6D"/>
    <w:rsid w:val="00E06FE4"/>
    <w:rsid w:val="00E21F97"/>
    <w:rsid w:val="00E35416"/>
    <w:rsid w:val="00E56A3C"/>
    <w:rsid w:val="00E95DF6"/>
    <w:rsid w:val="00EA001B"/>
    <w:rsid w:val="00EB0BD7"/>
    <w:rsid w:val="00EB1678"/>
    <w:rsid w:val="00EB2558"/>
    <w:rsid w:val="00EC637E"/>
    <w:rsid w:val="00ED1C09"/>
    <w:rsid w:val="00ED6544"/>
    <w:rsid w:val="00EE01B1"/>
    <w:rsid w:val="00EF530B"/>
    <w:rsid w:val="00F00E5C"/>
    <w:rsid w:val="00F01FA5"/>
    <w:rsid w:val="00F40F54"/>
    <w:rsid w:val="00F452F4"/>
    <w:rsid w:val="00F77743"/>
    <w:rsid w:val="00F77C69"/>
    <w:rsid w:val="00F8039F"/>
    <w:rsid w:val="00FD1361"/>
    <w:rsid w:val="00FD4610"/>
    <w:rsid w:val="00FD52D9"/>
    <w:rsid w:val="00FF6697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33D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97511D"/>
    <w:pPr>
      <w:ind w:left="720"/>
      <w:contextualSpacing/>
    </w:pPr>
  </w:style>
  <w:style w:type="paragraph" w:styleId="a5">
    <w:name w:val="Body Text"/>
    <w:basedOn w:val="a"/>
    <w:link w:val="a6"/>
    <w:rsid w:val="009751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8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Орготдел</cp:lastModifiedBy>
  <cp:revision>31</cp:revision>
  <cp:lastPrinted>2017-12-25T02:49:00Z</cp:lastPrinted>
  <dcterms:created xsi:type="dcterms:W3CDTF">2016-11-20T22:19:00Z</dcterms:created>
  <dcterms:modified xsi:type="dcterms:W3CDTF">2017-12-25T02:49:00Z</dcterms:modified>
</cp:coreProperties>
</file>